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EEB4A" w14:textId="3D6F367E" w:rsidR="0018431A" w:rsidRDefault="00600204" w:rsidP="00600204">
      <w:pPr>
        <w:keepNext/>
        <w:tabs>
          <w:tab w:val="left" w:pos="8085"/>
          <w:tab w:val="right" w:pos="9639"/>
        </w:tabs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О</w:t>
      </w:r>
      <w:r>
        <w:rPr>
          <w:rFonts w:eastAsia="Calibri"/>
          <w:b/>
          <w:noProof/>
          <w:color w:val="FFFFFF" w:themeColor="background1"/>
          <w:szCs w:val="20"/>
        </w:rPr>
        <w:tab/>
        <w:t>ПРО</w:t>
      </w:r>
    </w:p>
    <w:p w14:paraId="418AC25D" w14:textId="1B7DDA9A" w:rsidR="00DB6C33" w:rsidRPr="00A6547D" w:rsidRDefault="00DB6C33" w:rsidP="003163D6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14:paraId="0FEF0BF6" w14:textId="77777777" w:rsidR="002525B8" w:rsidRDefault="002525B8" w:rsidP="002525B8">
      <w:pPr>
        <w:tabs>
          <w:tab w:val="left" w:pos="0"/>
        </w:tabs>
        <w:ind w:firstLine="709"/>
        <w:jc w:val="center"/>
        <w:rPr>
          <w:i/>
          <w:sz w:val="25"/>
          <w:szCs w:val="25"/>
        </w:rPr>
      </w:pPr>
      <w:r>
        <w:rPr>
          <w:sz w:val="25"/>
          <w:szCs w:val="25"/>
        </w:rPr>
        <w:object w:dxaOrig="675" w:dyaOrig="960" w14:anchorId="698E37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6142398" r:id="rId9"/>
        </w:object>
      </w:r>
    </w:p>
    <w:p w14:paraId="60AA84AD" w14:textId="77777777" w:rsidR="002525B8" w:rsidRDefault="002525B8" w:rsidP="002525B8">
      <w:pPr>
        <w:ind w:firstLine="709"/>
        <w:jc w:val="center"/>
        <w:outlineLvl w:val="0"/>
        <w:rPr>
          <w:b/>
          <w:spacing w:val="40"/>
          <w:sz w:val="25"/>
          <w:szCs w:val="25"/>
        </w:rPr>
      </w:pPr>
      <w:r>
        <w:rPr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525B8" w14:paraId="031E53C3" w14:textId="77777777" w:rsidTr="002525B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08B0D66A" w14:textId="77777777" w:rsidR="002525B8" w:rsidRDefault="002525B8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</w:rPr>
            </w:pPr>
            <w:r>
              <w:rPr>
                <w:rFonts w:eastAsia="Calibri"/>
                <w:b/>
                <w:bCs/>
                <w:sz w:val="25"/>
                <w:szCs w:val="25"/>
              </w:rPr>
              <w:t xml:space="preserve">СІМДЕСЯТ П’ЯТА </w:t>
            </w:r>
            <w:r>
              <w:rPr>
                <w:rFonts w:eastAsia="Calibri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14:paraId="3D801C9B" w14:textId="77777777" w:rsidR="002525B8" w:rsidRDefault="002525B8" w:rsidP="002525B8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</w:rPr>
      </w:pPr>
      <w:r>
        <w:rPr>
          <w:b/>
          <w:spacing w:val="80"/>
          <w:sz w:val="25"/>
          <w:szCs w:val="25"/>
        </w:rPr>
        <w:t>(ПОЗАЧЕРГОВЕ ЗАСІДАННЯ)</w:t>
      </w:r>
    </w:p>
    <w:p w14:paraId="76D64C0F" w14:textId="77777777" w:rsidR="002525B8" w:rsidRDefault="002525B8" w:rsidP="002525B8">
      <w:pPr>
        <w:keepNext/>
        <w:tabs>
          <w:tab w:val="left" w:pos="14743"/>
        </w:tabs>
        <w:rPr>
          <w:b/>
          <w:spacing w:val="80"/>
          <w:sz w:val="25"/>
          <w:szCs w:val="25"/>
        </w:rPr>
      </w:pPr>
    </w:p>
    <w:p w14:paraId="1630E5EB" w14:textId="77777777" w:rsidR="002525B8" w:rsidRDefault="002525B8" w:rsidP="002525B8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</w:rPr>
      </w:pPr>
      <w:r>
        <w:rPr>
          <w:b/>
          <w:spacing w:val="80"/>
          <w:sz w:val="25"/>
          <w:szCs w:val="25"/>
        </w:rPr>
        <w:t>РІШЕННЯ</w:t>
      </w:r>
    </w:p>
    <w:p w14:paraId="6CF1359F" w14:textId="77777777" w:rsidR="002525B8" w:rsidRDefault="002525B8" w:rsidP="002525B8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7CA2F903" w14:textId="77777777" w:rsidR="002525B8" w:rsidRDefault="002525B8" w:rsidP="002525B8"/>
    <w:p w14:paraId="1337E9CB" w14:textId="6846E05A" w:rsidR="002525B8" w:rsidRDefault="002525B8" w:rsidP="002525B8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  <w:lang w:val="ru-RU"/>
        </w:rPr>
        <w:t xml:space="preserve">  11.0</w:t>
      </w:r>
      <w:r>
        <w:rPr>
          <w:b/>
          <w:sz w:val="26"/>
          <w:szCs w:val="26"/>
          <w:lang w:val="en-US"/>
        </w:rPr>
        <w:t>4</w:t>
      </w:r>
      <w:r>
        <w:rPr>
          <w:b/>
          <w:sz w:val="26"/>
          <w:szCs w:val="26"/>
          <w:lang w:val="ru-RU"/>
        </w:rPr>
        <w:t>.</w:t>
      </w:r>
      <w:r>
        <w:rPr>
          <w:b/>
          <w:sz w:val="26"/>
          <w:szCs w:val="26"/>
        </w:rPr>
        <w:t>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</w:t>
      </w:r>
      <w:r>
        <w:rPr>
          <w:b/>
          <w:sz w:val="26"/>
          <w:szCs w:val="26"/>
          <w:lang w:val="ru-RU"/>
        </w:rPr>
        <w:t>5347-7</w:t>
      </w:r>
      <w:r>
        <w:rPr>
          <w:b/>
          <w:sz w:val="26"/>
          <w:szCs w:val="26"/>
          <w:lang w:val="en-US"/>
        </w:rPr>
        <w:t>5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14:paraId="6310D468" w14:textId="77777777" w:rsidR="002525B8" w:rsidRDefault="002525B8" w:rsidP="002525B8"/>
    <w:p w14:paraId="17B17473" w14:textId="77777777" w:rsidR="002525B8" w:rsidRDefault="002525B8" w:rsidP="002525B8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Про внесення змін до «Програми </w:t>
      </w:r>
    </w:p>
    <w:p w14:paraId="0DCD0B04" w14:textId="77777777" w:rsidR="002525B8" w:rsidRDefault="002525B8" w:rsidP="002525B8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розвитку первинної медичної </w:t>
      </w:r>
    </w:p>
    <w:p w14:paraId="0E2C4484" w14:textId="77777777" w:rsidR="002525B8" w:rsidRDefault="002525B8" w:rsidP="002525B8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>допомоги Бучанської міської територіальної громади</w:t>
      </w:r>
    </w:p>
    <w:p w14:paraId="534D27EF" w14:textId="77777777" w:rsidR="002525B8" w:rsidRDefault="002525B8" w:rsidP="002525B8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>на 2025-2027 роки» та затвердження її в новій редакції</w:t>
      </w:r>
    </w:p>
    <w:p w14:paraId="5201ED91" w14:textId="77777777" w:rsidR="002525B8" w:rsidRDefault="002525B8" w:rsidP="002525B8">
      <w:pPr>
        <w:spacing w:line="276" w:lineRule="auto"/>
        <w:jc w:val="both"/>
        <w:rPr>
          <w:b/>
          <w:sz w:val="26"/>
          <w:szCs w:val="26"/>
        </w:rPr>
      </w:pPr>
    </w:p>
    <w:p w14:paraId="2F03A32D" w14:textId="77777777" w:rsidR="002525B8" w:rsidRDefault="002525B8" w:rsidP="002525B8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>
        <w:rPr>
          <w:lang w:eastAsia="zh-CN"/>
        </w:rPr>
        <w:t>та начальника відділу охорони здоров’я Бучанської міської ради Матюшенко Л.А.,</w:t>
      </w:r>
      <w:r>
        <w:rPr>
          <w:lang w:eastAsia="uk-UA"/>
        </w:rPr>
        <w:t xml:space="preserve"> </w:t>
      </w:r>
      <w:r>
        <w:rPr>
          <w:lang w:eastAsia="zh-CN"/>
        </w:rPr>
        <w:t>керуючись</w:t>
      </w:r>
      <w:r>
        <w:rPr>
          <w:noProof/>
        </w:rPr>
        <w:t xml:space="preserve"> </w:t>
      </w:r>
      <w:r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3997C479" w14:textId="77777777" w:rsidR="002525B8" w:rsidRDefault="002525B8" w:rsidP="002525B8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0E59289B" w14:textId="77777777" w:rsidR="002525B8" w:rsidRDefault="002525B8" w:rsidP="002525B8">
      <w:pPr>
        <w:spacing w:line="276" w:lineRule="auto"/>
        <w:ind w:firstLine="709"/>
        <w:jc w:val="both"/>
        <w:rPr>
          <w:sz w:val="26"/>
          <w:szCs w:val="26"/>
        </w:rPr>
      </w:pPr>
    </w:p>
    <w:p w14:paraId="0D778333" w14:textId="77777777" w:rsidR="002525B8" w:rsidRDefault="002525B8" w:rsidP="002525B8">
      <w:pPr>
        <w:spacing w:line="276" w:lineRule="auto"/>
        <w:ind w:firstLine="567"/>
        <w:rPr>
          <w:b/>
        </w:rPr>
      </w:pPr>
      <w:r>
        <w:rPr>
          <w:b/>
        </w:rPr>
        <w:t>ВИРІШИЛА:</w:t>
      </w:r>
    </w:p>
    <w:p w14:paraId="3CF0FA8B" w14:textId="77777777" w:rsidR="002525B8" w:rsidRDefault="002525B8" w:rsidP="002525B8">
      <w:pPr>
        <w:spacing w:line="276" w:lineRule="auto"/>
        <w:rPr>
          <w:b/>
        </w:rPr>
      </w:pPr>
    </w:p>
    <w:p w14:paraId="03C8771F" w14:textId="77777777" w:rsidR="002525B8" w:rsidRDefault="002525B8" w:rsidP="002525B8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 xml:space="preserve">1.  Внести зміни до «Програми розвитку первинної медичної допомоги Бучанської міської територіальної громади на 2025-2027 роки», затвердженої рішенням Бучанської міської ради від 10.12.2024р. № </w:t>
      </w:r>
      <w:r>
        <w:rPr>
          <w:bCs/>
        </w:rPr>
        <w:t>5071-66-</w:t>
      </w:r>
      <w:r>
        <w:rPr>
          <w:bCs/>
          <w:lang w:val="en-US"/>
        </w:rPr>
        <w:t>V</w:t>
      </w:r>
      <w:r>
        <w:rPr>
          <w:bCs/>
        </w:rPr>
        <w:t>ІІІ</w:t>
      </w:r>
      <w:r>
        <w:rPr>
          <w:bCs/>
          <w:lang w:val="uk-UA"/>
        </w:rPr>
        <w:t xml:space="preserve"> (зі змінами від 28.02.2025 року №5284-73-</w:t>
      </w:r>
      <w:r>
        <w:rPr>
          <w:bCs/>
          <w:lang w:val="en-US"/>
        </w:rPr>
        <w:t xml:space="preserve"> V</w:t>
      </w:r>
      <w:r>
        <w:rPr>
          <w:bCs/>
        </w:rPr>
        <w:t>ІІІ</w:t>
      </w:r>
      <w:r>
        <w:rPr>
          <w:bCs/>
          <w:lang w:val="uk-UA"/>
        </w:rPr>
        <w:t xml:space="preserve">) </w:t>
      </w:r>
      <w:r>
        <w:rPr>
          <w:lang w:val="uk-UA" w:eastAsia="zh-CN"/>
        </w:rPr>
        <w:t>, виклавши в новій редакції, що додається.</w:t>
      </w:r>
    </w:p>
    <w:p w14:paraId="3C8EA4D2" w14:textId="77777777" w:rsidR="002525B8" w:rsidRDefault="002525B8" w:rsidP="002525B8">
      <w:pPr>
        <w:spacing w:line="276" w:lineRule="auto"/>
        <w:ind w:firstLine="708"/>
        <w:jc w:val="both"/>
        <w:rPr>
          <w:bCs/>
        </w:rPr>
      </w:pPr>
      <w:r>
        <w:rPr>
          <w:bCs/>
          <w:lang w:eastAsia="zh-CN"/>
        </w:rPr>
        <w:t xml:space="preserve">2.   Контроль за виконанням цього рішення покласти на комісію з </w:t>
      </w:r>
      <w:r>
        <w:rPr>
          <w:bCs/>
        </w:rPr>
        <w:t>питань 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14:paraId="4755EDD8" w14:textId="77777777" w:rsidR="002525B8" w:rsidRDefault="002525B8" w:rsidP="002525B8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46926457" w14:textId="77777777" w:rsidR="002525B8" w:rsidRDefault="002525B8" w:rsidP="002525B8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79203485" w14:textId="77777777" w:rsidR="002525B8" w:rsidRDefault="002525B8" w:rsidP="002525B8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38BC721" w14:textId="77777777" w:rsidR="002525B8" w:rsidRDefault="002525B8" w:rsidP="002525B8">
      <w:pPr>
        <w:jc w:val="both"/>
        <w:rPr>
          <w:sz w:val="28"/>
          <w:szCs w:val="28"/>
        </w:rPr>
      </w:pPr>
    </w:p>
    <w:p w14:paraId="3ED5A469" w14:textId="13DD6ED9" w:rsidR="0043564C" w:rsidRDefault="0043564C" w:rsidP="0043564C">
      <w:pPr>
        <w:ind w:left="5664"/>
      </w:pPr>
    </w:p>
    <w:p w14:paraId="622FBB74" w14:textId="77777777" w:rsidR="00EB3DE3" w:rsidRDefault="00EB3DE3" w:rsidP="00EB3DE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Секретар ради                                                                Тарас ШАПРАВСЬКИЙ</w:t>
      </w:r>
    </w:p>
    <w:p w14:paraId="04E749E6" w14:textId="380AC131" w:rsidR="00F3011E" w:rsidRDefault="00F3011E" w:rsidP="0011452D"/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4935A577" w:rsidR="0043564C" w:rsidRDefault="0043564C" w:rsidP="00203BF5">
      <w:pPr>
        <w:ind w:left="5664"/>
      </w:pPr>
      <w:bookmarkStart w:id="1" w:name="_GoBack"/>
      <w:bookmarkEnd w:id="1"/>
    </w:p>
    <w:p w14:paraId="2A19B43A" w14:textId="77777777" w:rsidR="009F5313" w:rsidRDefault="009F5313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02C4547" w14:textId="3C65B21F" w:rsidR="00F9000E" w:rsidRPr="00925600" w:rsidRDefault="00C00981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val="ru-RU" w:eastAsia="uk-UA"/>
              </w:rPr>
              <w:t>11</w:t>
            </w:r>
            <w:r w:rsidR="00F9000E">
              <w:rPr>
                <w:rFonts w:eastAsia="Calibri"/>
                <w:bCs/>
                <w:u w:val="single"/>
                <w:lang w:eastAsia="uk-UA"/>
              </w:rPr>
              <w:t>.04.2025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155FDABE" w:rsidR="00973665" w:rsidRPr="00925600" w:rsidRDefault="00B8299B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 САРАНЮК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DEE0B17" w14:textId="1D8203C7" w:rsidR="00F9000E" w:rsidRPr="00925600" w:rsidRDefault="00C00981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val="ru-RU" w:eastAsia="uk-UA"/>
              </w:rPr>
              <w:t>11</w:t>
            </w:r>
            <w:r w:rsidR="00F9000E">
              <w:rPr>
                <w:rFonts w:eastAsia="Calibri"/>
                <w:bCs/>
                <w:u w:val="single"/>
                <w:lang w:eastAsia="uk-UA"/>
              </w:rPr>
              <w:t>.04.2025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1329E41" w14:textId="30DEFE1F" w:rsidR="00F9000E" w:rsidRPr="00925600" w:rsidRDefault="00C00981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val="ru-RU" w:eastAsia="uk-UA"/>
              </w:rPr>
              <w:t>11</w:t>
            </w:r>
            <w:r w:rsidR="00F9000E">
              <w:rPr>
                <w:rFonts w:eastAsia="Calibri"/>
                <w:bCs/>
                <w:u w:val="single"/>
                <w:lang w:eastAsia="uk-UA"/>
              </w:rPr>
              <w:t>.04.2025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5674536" w:rsidR="002A1001" w:rsidRPr="00925600" w:rsidRDefault="00C44EA9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 w:rsidR="00B5742E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71616A29" w14:textId="0CCA1DA5" w:rsidR="00F9000E" w:rsidRPr="00925600" w:rsidRDefault="00C00981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val="ru-RU" w:eastAsia="uk-UA"/>
              </w:rPr>
              <w:t>11</w:t>
            </w:r>
            <w:r w:rsidR="00F9000E">
              <w:rPr>
                <w:rFonts w:eastAsia="Calibri"/>
                <w:bCs/>
                <w:u w:val="single"/>
                <w:lang w:eastAsia="uk-UA"/>
              </w:rPr>
              <w:t>.04.2025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0D16B5E6" w:rsidR="002A1001" w:rsidRPr="00C44EA9" w:rsidRDefault="00C44EA9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F9000E">
        <w:trPr>
          <w:trHeight w:val="2195"/>
        </w:trPr>
        <w:tc>
          <w:tcPr>
            <w:tcW w:w="3083" w:type="dxa"/>
            <w:shd w:val="clear" w:color="auto" w:fill="auto"/>
          </w:tcPr>
          <w:p w14:paraId="1CB1304B" w14:textId="215C5988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861C0FE" w14:textId="6CA6A566" w:rsidR="009F5313" w:rsidRPr="00925600" w:rsidRDefault="00C00981" w:rsidP="009F531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val="ru-RU" w:eastAsia="uk-UA"/>
              </w:rPr>
              <w:t>11</w:t>
            </w:r>
            <w:r w:rsidR="009F5313">
              <w:rPr>
                <w:rFonts w:eastAsia="Calibri"/>
                <w:bCs/>
                <w:u w:val="single"/>
                <w:lang w:eastAsia="uk-UA"/>
              </w:rPr>
              <w:t>.0</w:t>
            </w:r>
            <w:r w:rsidR="00F9000E">
              <w:rPr>
                <w:rFonts w:eastAsia="Calibri"/>
                <w:bCs/>
                <w:u w:val="single"/>
                <w:lang w:eastAsia="uk-UA"/>
              </w:rPr>
              <w:t>4</w:t>
            </w:r>
            <w:r w:rsidR="009F5313">
              <w:rPr>
                <w:rFonts w:eastAsia="Calibri"/>
                <w:bCs/>
                <w:u w:val="single"/>
                <w:lang w:eastAsia="uk-UA"/>
              </w:rPr>
              <w:t>.2025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7454DD3E" w14:textId="77777777" w:rsidR="009C047B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1A93CA9" w14:textId="77777777" w:rsidR="00F9000E" w:rsidRDefault="00F9000E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55C6EE0B" w14:textId="77777777" w:rsidR="00F9000E" w:rsidRDefault="00F9000E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C024C86" w14:textId="4F2A31C2" w:rsidR="00F9000E" w:rsidRPr="00925600" w:rsidRDefault="00F9000E" w:rsidP="00F9000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</w:tbl>
    <w:p w14:paraId="34A71594" w14:textId="77777777" w:rsidR="00A54869" w:rsidRDefault="00A54869" w:rsidP="00F9000E"/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F9000E" w:rsidRPr="00973665" w14:paraId="5A12F7C7" w14:textId="77777777" w:rsidTr="00F32569">
        <w:trPr>
          <w:trHeight w:val="282"/>
        </w:trPr>
        <w:tc>
          <w:tcPr>
            <w:tcW w:w="3083" w:type="dxa"/>
            <w:shd w:val="clear" w:color="auto" w:fill="auto"/>
          </w:tcPr>
          <w:p w14:paraId="4C8C3685" w14:textId="77777777" w:rsidR="00F9000E" w:rsidRPr="00973665" w:rsidRDefault="00F9000E" w:rsidP="00F325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A1460B0" w14:textId="6E1106E6" w:rsidR="00F9000E" w:rsidRPr="009C047B" w:rsidRDefault="00F9000E" w:rsidP="00F325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ACE07A5" w14:textId="77777777" w:rsidR="00F9000E" w:rsidRPr="009C047B" w:rsidRDefault="00F9000E" w:rsidP="00F325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0F4AD3DE" w14:textId="77777777" w:rsidR="00F9000E" w:rsidRPr="009C047B" w:rsidRDefault="00F9000E" w:rsidP="00F9000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4AEB6F4" w14:textId="77777777" w:rsidR="00F9000E" w:rsidRPr="00973665" w:rsidRDefault="00F9000E" w:rsidP="00F325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2C1A63C" w14:textId="77777777" w:rsidR="00F9000E" w:rsidRPr="00973665" w:rsidRDefault="00F9000E" w:rsidP="00F9000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6B98C001" w14:textId="64F48DED" w:rsidR="00CD431F" w:rsidRDefault="00CD431F" w:rsidP="005C4CB0">
      <w:pPr>
        <w:jc w:val="both"/>
        <w:rPr>
          <w:b/>
          <w:sz w:val="26"/>
          <w:szCs w:val="26"/>
        </w:rPr>
      </w:pPr>
    </w:p>
    <w:p w14:paraId="14F59883" w14:textId="2CE8A425" w:rsidR="00B005D8" w:rsidRDefault="00B005D8" w:rsidP="005C4CB0">
      <w:pPr>
        <w:jc w:val="both"/>
        <w:rPr>
          <w:b/>
          <w:sz w:val="26"/>
          <w:szCs w:val="26"/>
        </w:rPr>
      </w:pPr>
    </w:p>
    <w:p w14:paraId="73EDEF03" w14:textId="776883E1" w:rsidR="00B005D8" w:rsidRDefault="00B005D8" w:rsidP="005C4CB0">
      <w:pPr>
        <w:jc w:val="both"/>
        <w:rPr>
          <w:b/>
          <w:sz w:val="26"/>
          <w:szCs w:val="26"/>
        </w:rPr>
      </w:pPr>
    </w:p>
    <w:p w14:paraId="7F9854EF" w14:textId="11FF4957" w:rsidR="003B0027" w:rsidRDefault="003B0027" w:rsidP="005C4CB0">
      <w:pPr>
        <w:jc w:val="both"/>
        <w:rPr>
          <w:b/>
          <w:sz w:val="26"/>
          <w:szCs w:val="26"/>
        </w:rPr>
      </w:pPr>
    </w:p>
    <w:p w14:paraId="09AD5378" w14:textId="5967D34C" w:rsidR="003B0027" w:rsidRDefault="003B0027" w:rsidP="005C4CB0">
      <w:pPr>
        <w:jc w:val="both"/>
        <w:rPr>
          <w:b/>
          <w:sz w:val="26"/>
          <w:szCs w:val="26"/>
        </w:rPr>
      </w:pPr>
    </w:p>
    <w:p w14:paraId="7F21E6FE" w14:textId="52A79D0D" w:rsidR="003B0027" w:rsidRDefault="003B0027" w:rsidP="005C4CB0">
      <w:pPr>
        <w:jc w:val="both"/>
        <w:rPr>
          <w:b/>
          <w:sz w:val="26"/>
          <w:szCs w:val="26"/>
        </w:rPr>
      </w:pPr>
    </w:p>
    <w:p w14:paraId="0340E274" w14:textId="6B3C30BD" w:rsidR="003B0027" w:rsidRDefault="003B0027" w:rsidP="005C4CB0">
      <w:pPr>
        <w:jc w:val="both"/>
        <w:rPr>
          <w:b/>
          <w:sz w:val="26"/>
          <w:szCs w:val="26"/>
        </w:rPr>
      </w:pPr>
    </w:p>
    <w:p w14:paraId="7F26B021" w14:textId="3162F0DF" w:rsidR="003B0027" w:rsidRDefault="003B0027" w:rsidP="005C4CB0">
      <w:pPr>
        <w:jc w:val="both"/>
        <w:rPr>
          <w:b/>
          <w:sz w:val="26"/>
          <w:szCs w:val="26"/>
        </w:rPr>
      </w:pPr>
    </w:p>
    <w:p w14:paraId="3BBF61AB" w14:textId="3812C1FA" w:rsidR="001A5737" w:rsidRDefault="001A5737" w:rsidP="005C4CB0">
      <w:pPr>
        <w:jc w:val="both"/>
        <w:rPr>
          <w:b/>
          <w:sz w:val="26"/>
          <w:szCs w:val="26"/>
        </w:rPr>
      </w:pPr>
    </w:p>
    <w:p w14:paraId="42A85A07" w14:textId="0032091C" w:rsidR="001A5737" w:rsidRDefault="001A5737" w:rsidP="005C4CB0">
      <w:pPr>
        <w:jc w:val="both"/>
        <w:rPr>
          <w:b/>
          <w:sz w:val="26"/>
          <w:szCs w:val="26"/>
        </w:rPr>
      </w:pPr>
    </w:p>
    <w:p w14:paraId="1A9415F8" w14:textId="77777777" w:rsidR="00FD1001" w:rsidRDefault="00FD1001" w:rsidP="005C4CB0">
      <w:pPr>
        <w:jc w:val="both"/>
        <w:rPr>
          <w:b/>
          <w:sz w:val="26"/>
          <w:szCs w:val="26"/>
        </w:rPr>
      </w:pPr>
    </w:p>
    <w:p w14:paraId="11BBF3D1" w14:textId="31009AEC" w:rsidR="00F329F2" w:rsidRPr="00F63C20" w:rsidRDefault="001A5737" w:rsidP="00FD1001">
      <w:pPr>
        <w:tabs>
          <w:tab w:val="left" w:pos="8250"/>
        </w:tabs>
        <w:jc w:val="both"/>
        <w:rPr>
          <w:b/>
        </w:rPr>
      </w:pPr>
      <w:r>
        <w:rPr>
          <w:b/>
          <w:sz w:val="36"/>
          <w:szCs w:val="36"/>
        </w:rPr>
        <w:t xml:space="preserve">  </w:t>
      </w:r>
    </w:p>
    <w:sectPr w:rsidR="00F329F2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8E3AA" w14:textId="77777777" w:rsidR="005E08B3" w:rsidRDefault="005E08B3" w:rsidP="00536E13">
      <w:r>
        <w:separator/>
      </w:r>
    </w:p>
  </w:endnote>
  <w:endnote w:type="continuationSeparator" w:id="0">
    <w:p w14:paraId="2A344146" w14:textId="77777777" w:rsidR="005E08B3" w:rsidRDefault="005E08B3" w:rsidP="0053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6C640" w14:textId="77777777" w:rsidR="005E08B3" w:rsidRDefault="005E08B3" w:rsidP="00536E13">
      <w:r>
        <w:separator/>
      </w:r>
    </w:p>
  </w:footnote>
  <w:footnote w:type="continuationSeparator" w:id="0">
    <w:p w14:paraId="3FDB5C72" w14:textId="77777777" w:rsidR="005E08B3" w:rsidRDefault="005E08B3" w:rsidP="00536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13287"/>
    <w:multiLevelType w:val="hybridMultilevel"/>
    <w:tmpl w:val="734C8E24"/>
    <w:lvl w:ilvl="0" w:tplc="EBE2F54E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9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4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4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5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6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8"/>
  </w:num>
  <w:num w:numId="5">
    <w:abstractNumId w:val="37"/>
  </w:num>
  <w:num w:numId="6">
    <w:abstractNumId w:val="29"/>
  </w:num>
  <w:num w:numId="7">
    <w:abstractNumId w:val="22"/>
  </w:num>
  <w:num w:numId="8">
    <w:abstractNumId w:val="30"/>
  </w:num>
  <w:num w:numId="9">
    <w:abstractNumId w:val="15"/>
  </w:num>
  <w:num w:numId="10">
    <w:abstractNumId w:val="2"/>
  </w:num>
  <w:num w:numId="11">
    <w:abstractNumId w:val="23"/>
    <w:lvlOverride w:ilvl="0">
      <w:startOverride w:val="1"/>
    </w:lvlOverride>
  </w:num>
  <w:num w:numId="12">
    <w:abstractNumId w:val="23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6"/>
  </w:num>
  <w:num w:numId="18">
    <w:abstractNumId w:val="25"/>
  </w:num>
  <w:num w:numId="19">
    <w:abstractNumId w:val="35"/>
  </w:num>
  <w:num w:numId="20">
    <w:abstractNumId w:val="20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0"/>
  </w:num>
  <w:num w:numId="28">
    <w:abstractNumId w:val="1"/>
  </w:num>
  <w:num w:numId="29">
    <w:abstractNumId w:val="17"/>
  </w:num>
  <w:num w:numId="30">
    <w:abstractNumId w:val="27"/>
  </w:num>
  <w:num w:numId="31">
    <w:abstractNumId w:val="6"/>
  </w:num>
  <w:num w:numId="32">
    <w:abstractNumId w:val="19"/>
  </w:num>
  <w:num w:numId="33">
    <w:abstractNumId w:val="12"/>
  </w:num>
  <w:num w:numId="34">
    <w:abstractNumId w:val="24"/>
  </w:num>
  <w:num w:numId="35">
    <w:abstractNumId w:val="9"/>
  </w:num>
  <w:num w:numId="36">
    <w:abstractNumId w:val="36"/>
  </w:num>
  <w:num w:numId="37">
    <w:abstractNumId w:val="11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5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58"/>
    <w:rsid w:val="00017EBD"/>
    <w:rsid w:val="00040B8F"/>
    <w:rsid w:val="00051595"/>
    <w:rsid w:val="00066E66"/>
    <w:rsid w:val="00067C31"/>
    <w:rsid w:val="00085EAF"/>
    <w:rsid w:val="0009720A"/>
    <w:rsid w:val="00097931"/>
    <w:rsid w:val="000F7FC3"/>
    <w:rsid w:val="0011452D"/>
    <w:rsid w:val="001251F2"/>
    <w:rsid w:val="0015054E"/>
    <w:rsid w:val="001677D4"/>
    <w:rsid w:val="00173F59"/>
    <w:rsid w:val="001750FA"/>
    <w:rsid w:val="00183779"/>
    <w:rsid w:val="0018431A"/>
    <w:rsid w:val="00191ECA"/>
    <w:rsid w:val="00197A69"/>
    <w:rsid w:val="001A5737"/>
    <w:rsid w:val="001B6BF8"/>
    <w:rsid w:val="001D069B"/>
    <w:rsid w:val="001D5D0C"/>
    <w:rsid w:val="001E7064"/>
    <w:rsid w:val="001F0480"/>
    <w:rsid w:val="001F0CA8"/>
    <w:rsid w:val="001F249B"/>
    <w:rsid w:val="001F29AF"/>
    <w:rsid w:val="00203BF5"/>
    <w:rsid w:val="0020563D"/>
    <w:rsid w:val="0021550A"/>
    <w:rsid w:val="0024760C"/>
    <w:rsid w:val="002515A3"/>
    <w:rsid w:val="002525B8"/>
    <w:rsid w:val="00254FAA"/>
    <w:rsid w:val="00261D25"/>
    <w:rsid w:val="002A1001"/>
    <w:rsid w:val="002B0754"/>
    <w:rsid w:val="002B589C"/>
    <w:rsid w:val="002C31D9"/>
    <w:rsid w:val="002D2F48"/>
    <w:rsid w:val="002E2562"/>
    <w:rsid w:val="002E7B9B"/>
    <w:rsid w:val="002F3D8F"/>
    <w:rsid w:val="00303B8D"/>
    <w:rsid w:val="003163D6"/>
    <w:rsid w:val="00344E70"/>
    <w:rsid w:val="003539B5"/>
    <w:rsid w:val="003575AA"/>
    <w:rsid w:val="003A02EB"/>
    <w:rsid w:val="003A116E"/>
    <w:rsid w:val="003A15C7"/>
    <w:rsid w:val="003B0027"/>
    <w:rsid w:val="003B41F5"/>
    <w:rsid w:val="003C5F16"/>
    <w:rsid w:val="003E6388"/>
    <w:rsid w:val="004018CD"/>
    <w:rsid w:val="0041289F"/>
    <w:rsid w:val="00413D2D"/>
    <w:rsid w:val="0042715F"/>
    <w:rsid w:val="0043564C"/>
    <w:rsid w:val="0044396A"/>
    <w:rsid w:val="00444DB0"/>
    <w:rsid w:val="0048559E"/>
    <w:rsid w:val="0049271B"/>
    <w:rsid w:val="004951CB"/>
    <w:rsid w:val="004B10D1"/>
    <w:rsid w:val="004C54C2"/>
    <w:rsid w:val="004E12D8"/>
    <w:rsid w:val="004F3778"/>
    <w:rsid w:val="00506C79"/>
    <w:rsid w:val="00511C88"/>
    <w:rsid w:val="00514D6C"/>
    <w:rsid w:val="005325B5"/>
    <w:rsid w:val="00536E13"/>
    <w:rsid w:val="005801C8"/>
    <w:rsid w:val="00585441"/>
    <w:rsid w:val="00590523"/>
    <w:rsid w:val="005C4CB0"/>
    <w:rsid w:val="005C68C9"/>
    <w:rsid w:val="005C7E15"/>
    <w:rsid w:val="005D1864"/>
    <w:rsid w:val="005E08B3"/>
    <w:rsid w:val="005E3321"/>
    <w:rsid w:val="005F1420"/>
    <w:rsid w:val="00600204"/>
    <w:rsid w:val="00613CFB"/>
    <w:rsid w:val="00652422"/>
    <w:rsid w:val="006D06CA"/>
    <w:rsid w:val="006D5EC7"/>
    <w:rsid w:val="006F0643"/>
    <w:rsid w:val="006F0B19"/>
    <w:rsid w:val="006F28D4"/>
    <w:rsid w:val="006F2BC9"/>
    <w:rsid w:val="00734313"/>
    <w:rsid w:val="007436F3"/>
    <w:rsid w:val="00773526"/>
    <w:rsid w:val="007864C8"/>
    <w:rsid w:val="00795788"/>
    <w:rsid w:val="007D6D5D"/>
    <w:rsid w:val="007E00CC"/>
    <w:rsid w:val="00812639"/>
    <w:rsid w:val="00820220"/>
    <w:rsid w:val="00830F44"/>
    <w:rsid w:val="00890749"/>
    <w:rsid w:val="008A5803"/>
    <w:rsid w:val="008C143C"/>
    <w:rsid w:val="008D6638"/>
    <w:rsid w:val="008D741D"/>
    <w:rsid w:val="00914651"/>
    <w:rsid w:val="00925600"/>
    <w:rsid w:val="009264C5"/>
    <w:rsid w:val="009473A5"/>
    <w:rsid w:val="00953BB2"/>
    <w:rsid w:val="00973665"/>
    <w:rsid w:val="00975727"/>
    <w:rsid w:val="0098489E"/>
    <w:rsid w:val="009B7978"/>
    <w:rsid w:val="009C047B"/>
    <w:rsid w:val="009C56C1"/>
    <w:rsid w:val="009D4BF3"/>
    <w:rsid w:val="009E4601"/>
    <w:rsid w:val="009F5313"/>
    <w:rsid w:val="00A01F3D"/>
    <w:rsid w:val="00A17570"/>
    <w:rsid w:val="00A20303"/>
    <w:rsid w:val="00A2394B"/>
    <w:rsid w:val="00A54869"/>
    <w:rsid w:val="00A64119"/>
    <w:rsid w:val="00A6547D"/>
    <w:rsid w:val="00A743A6"/>
    <w:rsid w:val="00A7710F"/>
    <w:rsid w:val="00A875AD"/>
    <w:rsid w:val="00AA752E"/>
    <w:rsid w:val="00AC70DD"/>
    <w:rsid w:val="00AF3889"/>
    <w:rsid w:val="00B005D8"/>
    <w:rsid w:val="00B07798"/>
    <w:rsid w:val="00B238E8"/>
    <w:rsid w:val="00B36921"/>
    <w:rsid w:val="00B44150"/>
    <w:rsid w:val="00B56C99"/>
    <w:rsid w:val="00B5742E"/>
    <w:rsid w:val="00B63158"/>
    <w:rsid w:val="00B63C70"/>
    <w:rsid w:val="00B759F3"/>
    <w:rsid w:val="00B77E42"/>
    <w:rsid w:val="00B816F5"/>
    <w:rsid w:val="00B8299B"/>
    <w:rsid w:val="00B83757"/>
    <w:rsid w:val="00BB2BE6"/>
    <w:rsid w:val="00BF532C"/>
    <w:rsid w:val="00BF749E"/>
    <w:rsid w:val="00C00981"/>
    <w:rsid w:val="00C02D92"/>
    <w:rsid w:val="00C163F9"/>
    <w:rsid w:val="00C16464"/>
    <w:rsid w:val="00C22B69"/>
    <w:rsid w:val="00C30B59"/>
    <w:rsid w:val="00C30BE2"/>
    <w:rsid w:val="00C37EE5"/>
    <w:rsid w:val="00C44EA9"/>
    <w:rsid w:val="00C45095"/>
    <w:rsid w:val="00C45DA0"/>
    <w:rsid w:val="00C6560E"/>
    <w:rsid w:val="00C7688F"/>
    <w:rsid w:val="00C8327C"/>
    <w:rsid w:val="00C856CC"/>
    <w:rsid w:val="00C8599D"/>
    <w:rsid w:val="00C965E4"/>
    <w:rsid w:val="00CA0B38"/>
    <w:rsid w:val="00CA0D8B"/>
    <w:rsid w:val="00CD346E"/>
    <w:rsid w:val="00CD431F"/>
    <w:rsid w:val="00D04BCB"/>
    <w:rsid w:val="00D145F0"/>
    <w:rsid w:val="00D22E33"/>
    <w:rsid w:val="00D30765"/>
    <w:rsid w:val="00D55C66"/>
    <w:rsid w:val="00D5668E"/>
    <w:rsid w:val="00DB6C33"/>
    <w:rsid w:val="00DD4481"/>
    <w:rsid w:val="00E11DAC"/>
    <w:rsid w:val="00E1530A"/>
    <w:rsid w:val="00E20CE3"/>
    <w:rsid w:val="00E21933"/>
    <w:rsid w:val="00E25B0D"/>
    <w:rsid w:val="00E5524B"/>
    <w:rsid w:val="00E57635"/>
    <w:rsid w:val="00E809F6"/>
    <w:rsid w:val="00EA5ED5"/>
    <w:rsid w:val="00EB0BF6"/>
    <w:rsid w:val="00EB38B9"/>
    <w:rsid w:val="00EB3DE3"/>
    <w:rsid w:val="00EB4283"/>
    <w:rsid w:val="00EB479C"/>
    <w:rsid w:val="00EF1D1A"/>
    <w:rsid w:val="00F3011E"/>
    <w:rsid w:val="00F329F2"/>
    <w:rsid w:val="00F335C8"/>
    <w:rsid w:val="00F36937"/>
    <w:rsid w:val="00F43F6F"/>
    <w:rsid w:val="00F472C5"/>
    <w:rsid w:val="00F47558"/>
    <w:rsid w:val="00F566DF"/>
    <w:rsid w:val="00F614D2"/>
    <w:rsid w:val="00F66A10"/>
    <w:rsid w:val="00F85845"/>
    <w:rsid w:val="00F9000E"/>
    <w:rsid w:val="00F91AC6"/>
    <w:rsid w:val="00FA5B82"/>
    <w:rsid w:val="00FB10C8"/>
    <w:rsid w:val="00FC200A"/>
    <w:rsid w:val="00FD1001"/>
    <w:rsid w:val="00FD5101"/>
    <w:rsid w:val="00F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і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і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ий текст з від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и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и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у виносці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ітки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ітки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A9387-12BB-41E0-815C-3B02F6F2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Julia Gordienko</cp:lastModifiedBy>
  <cp:revision>114</cp:revision>
  <cp:lastPrinted>2024-12-17T12:39:00Z</cp:lastPrinted>
  <dcterms:created xsi:type="dcterms:W3CDTF">2024-07-11T05:53:00Z</dcterms:created>
  <dcterms:modified xsi:type="dcterms:W3CDTF">2025-04-14T10:27:00Z</dcterms:modified>
</cp:coreProperties>
</file>